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65" w:rsidRDefault="00143365" w:rsidP="00143365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2D9B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43365" w:rsidRDefault="00143365" w:rsidP="00143365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конкурсної документації  </w:t>
      </w:r>
    </w:p>
    <w:p w:rsidR="00143365" w:rsidRDefault="00143365" w:rsidP="00143365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Голові конкурсної комісії  </w:t>
      </w:r>
    </w:p>
    <w:p w:rsidR="00143365" w:rsidRDefault="00143365" w:rsidP="00143365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143365" w:rsidRDefault="00143365" w:rsidP="00143365">
      <w:pPr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(повна назва підприємства)</w:t>
      </w:r>
    </w:p>
    <w:p w:rsidR="00143365" w:rsidRDefault="00143365" w:rsidP="00143365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143365" w:rsidRDefault="00143365" w:rsidP="00143365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(юридична адреса)</w:t>
      </w:r>
    </w:p>
    <w:p w:rsidR="00143365" w:rsidRDefault="00143365" w:rsidP="00143365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43365" w:rsidRDefault="00143365" w:rsidP="00143365">
      <w:pPr>
        <w:ind w:firstLine="524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43365" w:rsidRDefault="00143365" w:rsidP="0014336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39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143365" w:rsidRDefault="00143365" w:rsidP="0014336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143365" w:rsidRPr="007A1399" w:rsidRDefault="00143365" w:rsidP="00143365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399">
        <w:rPr>
          <w:rFonts w:ascii="Times New Roman" w:hAnsi="Times New Roman" w:cs="Times New Roman"/>
          <w:sz w:val="24"/>
          <w:szCs w:val="24"/>
          <w:lang w:val="uk-UA"/>
        </w:rPr>
        <w:t>(повна назва претендента на участь у конкурсі)</w:t>
      </w:r>
    </w:p>
    <w:p w:rsidR="00143365" w:rsidRDefault="00143365" w:rsidP="00143365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3365" w:rsidRDefault="00143365" w:rsidP="0014336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A1399">
        <w:rPr>
          <w:rFonts w:ascii="Times New Roman" w:hAnsi="Times New Roman" w:cs="Times New Roman"/>
          <w:sz w:val="24"/>
          <w:szCs w:val="24"/>
          <w:lang w:val="uk-UA"/>
        </w:rPr>
        <w:t xml:space="preserve">годен взяти участь в конкурсі на визначення виконавця послуг із вивезення </w:t>
      </w:r>
      <w:r w:rsidR="00FD2F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A1399">
        <w:rPr>
          <w:rFonts w:ascii="Times New Roman" w:hAnsi="Times New Roman" w:cs="Times New Roman"/>
          <w:sz w:val="24"/>
          <w:szCs w:val="24"/>
          <w:lang w:val="uk-UA"/>
        </w:rPr>
        <w:t xml:space="preserve"> твердих побутових відходів на території </w:t>
      </w:r>
      <w:proofErr w:type="spellStart"/>
      <w:r w:rsidRPr="007A139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A13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умовах визначених організатором конкурсу. До заяви додаються такі документи:</w:t>
      </w:r>
    </w:p>
    <w:p w:rsidR="00143365" w:rsidRDefault="00143365" w:rsidP="00143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Статуту або іншого установчого документу;</w:t>
      </w:r>
    </w:p>
    <w:p w:rsidR="00143365" w:rsidRDefault="00143365" w:rsidP="00143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 довідки з податкової інспекції про відсутність заборгованості по обов’язковим платежам до бюджету за останній звітній період;</w:t>
      </w:r>
    </w:p>
    <w:p w:rsidR="00143365" w:rsidRDefault="00143365" w:rsidP="00143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інформаційна довідка про наявність кваліфікованих працівників для виконання робіт, штатний розпис підприємства та довідка про фактичну кількість працівників;</w:t>
      </w:r>
    </w:p>
    <w:p w:rsidR="00143365" w:rsidRDefault="00143365" w:rsidP="00143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документи, що містять відомості щодо обсягу наданих послуг з вивезення </w:t>
      </w:r>
      <w:r w:rsidR="00D25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ТПВ за останній рік;</w:t>
      </w:r>
    </w:p>
    <w:p w:rsidR="00143365" w:rsidRDefault="00143365" w:rsidP="00143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розрахунок тарифу з наданням постатейної калькуляції витрат та документів,які підтверджують витрати;</w:t>
      </w:r>
    </w:p>
    <w:p w:rsidR="00143365" w:rsidRDefault="00143365" w:rsidP="00143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договорів про виконання аналогічних робіт (не менше п’яти);</w:t>
      </w:r>
    </w:p>
    <w:p w:rsidR="00143365" w:rsidRDefault="00143365" w:rsidP="00143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документи:</w:t>
      </w:r>
    </w:p>
    <w:p w:rsidR="00143365" w:rsidRDefault="00143365" w:rsidP="00143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складена у довільній формі, яка містить відомості про підприємство:</w:t>
      </w:r>
    </w:p>
    <w:p w:rsidR="00143365" w:rsidRDefault="00143365" w:rsidP="001433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реквізити (адреса – юридична та фактична, телефон, факс, телефон для контактів);</w:t>
      </w:r>
    </w:p>
    <w:p w:rsidR="00143365" w:rsidRDefault="00143365" w:rsidP="001433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керівний склад  (посада, ім’я, по-батькові, телефон для контактів) – для юридичних осіб;</w:t>
      </w:r>
    </w:p>
    <w:p w:rsidR="00143365" w:rsidRDefault="00143365" w:rsidP="001433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власності та юридичний статус, організаційно-правова форма (для юридичних осіб).</w:t>
      </w:r>
    </w:p>
    <w:p w:rsidR="00143365" w:rsidRDefault="00143365" w:rsidP="00143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державну реєстрацію (для юридичних осіб та суб’єктів підприємницької діяльності);</w:t>
      </w:r>
    </w:p>
    <w:p w:rsidR="00143365" w:rsidRDefault="00143365" w:rsidP="00143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довідки ЄДРПОУ.</w:t>
      </w:r>
    </w:p>
    <w:p w:rsidR="00143365" w:rsidRDefault="00143365" w:rsidP="00143365">
      <w:pPr>
        <w:pStyle w:val="a3"/>
        <w:ind w:left="2160"/>
        <w:rPr>
          <w:rFonts w:ascii="Times New Roman" w:hAnsi="Times New Roman" w:cs="Times New Roman"/>
          <w:sz w:val="24"/>
          <w:szCs w:val="24"/>
          <w:lang w:val="uk-UA"/>
        </w:rPr>
      </w:pPr>
    </w:p>
    <w:p w:rsidR="00143365" w:rsidRDefault="00143365" w:rsidP="0014336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43365" w:rsidRDefault="00143365" w:rsidP="0014336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              _______________________                ________________</w:t>
      </w:r>
    </w:p>
    <w:p w:rsidR="00143365" w:rsidRDefault="00143365" w:rsidP="0014336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(посада)                                           (підпис)                                              ПІБ</w:t>
      </w:r>
    </w:p>
    <w:p w:rsidR="00143365" w:rsidRDefault="00143365" w:rsidP="0014336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43365" w:rsidRPr="007A1399" w:rsidRDefault="00143365" w:rsidP="0014336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5C7323" w:rsidRDefault="005C7323"/>
    <w:sectPr w:rsidR="005C7323" w:rsidSect="000401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48"/>
    <w:multiLevelType w:val="hybridMultilevel"/>
    <w:tmpl w:val="DE9ED548"/>
    <w:lvl w:ilvl="0" w:tplc="3F9EFEF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9B2D3A"/>
    <w:multiLevelType w:val="hybridMultilevel"/>
    <w:tmpl w:val="3984E730"/>
    <w:lvl w:ilvl="0" w:tplc="3F9EF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62CC"/>
    <w:multiLevelType w:val="hybridMultilevel"/>
    <w:tmpl w:val="414681F6"/>
    <w:lvl w:ilvl="0" w:tplc="63AE8BE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5"/>
    <w:rsid w:val="00143365"/>
    <w:rsid w:val="005C7323"/>
    <w:rsid w:val="00D259C9"/>
    <w:rsid w:val="00F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2021-10-19T04:54:00Z</dcterms:created>
  <dcterms:modified xsi:type="dcterms:W3CDTF">2021-10-26T10:11:00Z</dcterms:modified>
</cp:coreProperties>
</file>