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0A" w:rsidRPr="00C24F7A" w:rsidRDefault="001D160A" w:rsidP="001D160A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bookmarkStart w:id="0" w:name="_GoBack"/>
      <w:bookmarkEnd w:id="0"/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>6</w:t>
      </w:r>
    </w:p>
    <w:p w:rsidR="001D160A" w:rsidRPr="00845389" w:rsidRDefault="001D160A" w:rsidP="001D160A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C76CE0" w:rsidRPr="001D160A" w:rsidRDefault="001D160A" w:rsidP="001D160A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C76CE0" w:rsidRPr="00AD4F24" w:rsidRDefault="00C76CE0" w:rsidP="00C76CE0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  <w:lang w:val="uk-UA" w:eastAsia="uk-UA"/>
        </w:rPr>
      </w:pPr>
      <w:r w:rsidRPr="00AD4F24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</w:t>
      </w:r>
      <w:r w:rsidR="00C30A50">
        <w:rPr>
          <w:rFonts w:ascii="Times New Roman" w:hAnsi="Times New Roman"/>
          <w:b/>
          <w:noProof/>
          <w:sz w:val="28"/>
          <w:szCs w:val="28"/>
          <w:lang w:val="uk-UA"/>
        </w:rPr>
        <w:t xml:space="preserve">міського </w:t>
      </w:r>
      <w:r w:rsidRPr="00AD4F24">
        <w:rPr>
          <w:rFonts w:ascii="Times New Roman" w:hAnsi="Times New Roman"/>
          <w:b/>
          <w:noProof/>
          <w:sz w:val="28"/>
          <w:szCs w:val="28"/>
          <w:lang w:val="uk-UA"/>
        </w:rPr>
        <w:t xml:space="preserve">бюджету та надання кредитів з бюджету головним розпорядникам коштів </w:t>
      </w:r>
    </w:p>
    <w:p w:rsidR="00C76CE0" w:rsidRPr="00C30A50" w:rsidRDefault="00C30A50" w:rsidP="00C76CE0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C30A50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C76CE0" w:rsidRPr="00AD4F24" w:rsidRDefault="00C76CE0" w:rsidP="00C76CE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C76CE0" w:rsidRPr="00AD4F24" w:rsidRDefault="00C76CE0" w:rsidP="007E123A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6946"/>
        <w:gridCol w:w="1134"/>
        <w:gridCol w:w="1559"/>
        <w:gridCol w:w="1134"/>
        <w:gridCol w:w="1134"/>
        <w:gridCol w:w="1135"/>
      </w:tblGrid>
      <w:tr w:rsidR="002C7B4D" w:rsidRPr="00AD4F24" w:rsidTr="00AB0D2B">
        <w:trPr>
          <w:cantSplit/>
          <w:trHeight w:val="555"/>
          <w:tblHeader/>
        </w:trPr>
        <w:tc>
          <w:tcPr>
            <w:tcW w:w="1814" w:type="dxa"/>
            <w:tcBorders>
              <w:bottom w:val="single" w:sz="4" w:space="0" w:color="auto"/>
            </w:tcBorders>
          </w:tcPr>
          <w:p w:rsidR="002C7B4D" w:rsidRPr="00AD4F24" w:rsidRDefault="002C7B4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 відомчої класифікації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C7B4D" w:rsidRPr="00AD4F24" w:rsidRDefault="002C7B4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Найменування головного розпорядника </w:t>
            </w:r>
          </w:p>
          <w:p w:rsidR="002C7B4D" w:rsidRPr="00AD4F24" w:rsidRDefault="002C7B4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2C7B4D" w:rsidRPr="00F55D2E" w:rsidRDefault="002C7B4D" w:rsidP="00384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AD4F24" w:rsidRPr="00AD4F24" w:rsidTr="00AB0D2B">
        <w:trPr>
          <w:cantSplit/>
          <w:trHeight w:val="47"/>
        </w:trPr>
        <w:tc>
          <w:tcPr>
            <w:tcW w:w="1814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76CE0" w:rsidRPr="00806AF5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806AF5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3F7F1B" w:rsidRPr="003F7F1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3F7F1B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3F7F1B" w:rsidRDefault="003F7F1B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3F7F1B"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Міська рада</w:t>
            </w:r>
          </w:p>
        </w:tc>
        <w:tc>
          <w:tcPr>
            <w:tcW w:w="1134" w:type="dxa"/>
            <w:vAlign w:val="center"/>
          </w:tcPr>
          <w:p w:rsidR="003F7F1B" w:rsidRPr="003F7F1B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3F7F1B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62 119 576</w:t>
            </w:r>
          </w:p>
        </w:tc>
        <w:tc>
          <w:tcPr>
            <w:tcW w:w="1559" w:type="dxa"/>
            <w:vAlign w:val="center"/>
          </w:tcPr>
          <w:p w:rsidR="003F7F1B" w:rsidRPr="003F7F1B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3F7F1B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54 603 589</w:t>
            </w:r>
          </w:p>
        </w:tc>
        <w:tc>
          <w:tcPr>
            <w:tcW w:w="1134" w:type="dxa"/>
            <w:vAlign w:val="center"/>
          </w:tcPr>
          <w:p w:rsidR="003F7F1B" w:rsidRPr="003F7F1B" w:rsidRDefault="005114EE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36 563 632</w:t>
            </w:r>
          </w:p>
        </w:tc>
        <w:tc>
          <w:tcPr>
            <w:tcW w:w="1134" w:type="dxa"/>
            <w:vAlign w:val="center"/>
          </w:tcPr>
          <w:p w:rsidR="003F7F1B" w:rsidRPr="003F7F1B" w:rsidRDefault="005114EE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 xml:space="preserve">39 796 </w:t>
            </w:r>
            <w:r w:rsidR="00E9761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630</w:t>
            </w:r>
          </w:p>
        </w:tc>
        <w:tc>
          <w:tcPr>
            <w:tcW w:w="1135" w:type="dxa"/>
            <w:vAlign w:val="center"/>
          </w:tcPr>
          <w:p w:rsidR="003F7F1B" w:rsidRPr="003F7F1B" w:rsidRDefault="005114EE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 xml:space="preserve">43 951 </w:t>
            </w:r>
            <w:r w:rsidR="00E97619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705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081CE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53 602 306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45 367 089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36 518 632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 xml:space="preserve">39 750 </w:t>
            </w:r>
            <w:r w:rsidR="00E976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630</w:t>
            </w:r>
          </w:p>
        </w:tc>
        <w:tc>
          <w:tcPr>
            <w:tcW w:w="1135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 xml:space="preserve">43 904 </w:t>
            </w:r>
            <w:r w:rsidR="00E976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705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8 517 270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9 236 500</w:t>
            </w:r>
          </w:p>
        </w:tc>
        <w:tc>
          <w:tcPr>
            <w:tcW w:w="1134" w:type="dxa"/>
            <w:vAlign w:val="center"/>
          </w:tcPr>
          <w:p w:rsidR="003F7F1B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45 000</w:t>
            </w:r>
          </w:p>
        </w:tc>
        <w:tc>
          <w:tcPr>
            <w:tcW w:w="1134" w:type="dxa"/>
            <w:vAlign w:val="center"/>
          </w:tcPr>
          <w:p w:rsidR="003F7F1B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46 000</w:t>
            </w:r>
          </w:p>
        </w:tc>
        <w:tc>
          <w:tcPr>
            <w:tcW w:w="1135" w:type="dxa"/>
            <w:vAlign w:val="center"/>
          </w:tcPr>
          <w:p w:rsidR="003F7F1B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47 000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Управління освіти, молоді та спорту міської ради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155 715 023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194 678 252</w:t>
            </w:r>
          </w:p>
        </w:tc>
        <w:tc>
          <w:tcPr>
            <w:tcW w:w="1134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 xml:space="preserve">209 765 480  </w:t>
            </w:r>
          </w:p>
        </w:tc>
        <w:tc>
          <w:tcPr>
            <w:tcW w:w="1134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228 553 343</w:t>
            </w:r>
          </w:p>
        </w:tc>
        <w:tc>
          <w:tcPr>
            <w:tcW w:w="1135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243 720 868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149 064 205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187 354 619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204 884 252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223 369 478</w:t>
            </w:r>
          </w:p>
        </w:tc>
        <w:tc>
          <w:tcPr>
            <w:tcW w:w="1135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238 241 522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6 650 818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7 323 633</w:t>
            </w:r>
          </w:p>
        </w:tc>
        <w:tc>
          <w:tcPr>
            <w:tcW w:w="1134" w:type="dxa"/>
            <w:vAlign w:val="center"/>
          </w:tcPr>
          <w:p w:rsidR="003F7F1B" w:rsidRPr="00806AF5" w:rsidRDefault="000A7D4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4 881 228</w:t>
            </w:r>
          </w:p>
        </w:tc>
        <w:tc>
          <w:tcPr>
            <w:tcW w:w="1134" w:type="dxa"/>
            <w:vAlign w:val="center"/>
          </w:tcPr>
          <w:p w:rsidR="003F7F1B" w:rsidRPr="00806AF5" w:rsidRDefault="000A7D4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5 183 865</w:t>
            </w:r>
          </w:p>
        </w:tc>
        <w:tc>
          <w:tcPr>
            <w:tcW w:w="1135" w:type="dxa"/>
            <w:vAlign w:val="center"/>
          </w:tcPr>
          <w:p w:rsidR="003F7F1B" w:rsidRPr="00806AF5" w:rsidRDefault="000A7D4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5 479 346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Управління соціального захисту та праці міської ради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252 968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12 220 764</w:t>
            </w:r>
          </w:p>
        </w:tc>
        <w:tc>
          <w:tcPr>
            <w:tcW w:w="1134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11 994 247</w:t>
            </w:r>
          </w:p>
        </w:tc>
        <w:tc>
          <w:tcPr>
            <w:tcW w:w="1134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13 060 415</w:t>
            </w:r>
          </w:p>
        </w:tc>
        <w:tc>
          <w:tcPr>
            <w:tcW w:w="1135" w:type="dxa"/>
            <w:vAlign w:val="center"/>
          </w:tcPr>
          <w:p w:rsidR="003F7F1B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13 924 545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252 968</w:t>
            </w: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12 089 529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11 941 157</w:t>
            </w:r>
          </w:p>
        </w:tc>
        <w:tc>
          <w:tcPr>
            <w:tcW w:w="1134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13 004 033</w:t>
            </w:r>
          </w:p>
        </w:tc>
        <w:tc>
          <w:tcPr>
            <w:tcW w:w="1135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13 864 949</w:t>
            </w:r>
          </w:p>
        </w:tc>
      </w:tr>
      <w:tr w:rsidR="003F7F1B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7F1B" w:rsidRPr="00806AF5" w:rsidRDefault="003F7F1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3F7F1B" w:rsidRPr="00002FE9" w:rsidRDefault="003F7F1B" w:rsidP="00002FE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F7F1B" w:rsidRPr="00806AF5" w:rsidRDefault="003F7F1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131 235</w:t>
            </w:r>
          </w:p>
        </w:tc>
        <w:tc>
          <w:tcPr>
            <w:tcW w:w="1134" w:type="dxa"/>
            <w:vAlign w:val="center"/>
          </w:tcPr>
          <w:p w:rsidR="003F7F1B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53 090</w:t>
            </w:r>
          </w:p>
        </w:tc>
        <w:tc>
          <w:tcPr>
            <w:tcW w:w="1134" w:type="dxa"/>
            <w:vAlign w:val="center"/>
          </w:tcPr>
          <w:p w:rsidR="003F7F1B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56 382</w:t>
            </w:r>
          </w:p>
        </w:tc>
        <w:tc>
          <w:tcPr>
            <w:tcW w:w="1135" w:type="dxa"/>
            <w:vAlign w:val="center"/>
          </w:tcPr>
          <w:p w:rsidR="003F7F1B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59 596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Служба у справах дітей міської ради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671 000</w:t>
            </w:r>
          </w:p>
        </w:tc>
        <w:tc>
          <w:tcPr>
            <w:tcW w:w="1134" w:type="dxa"/>
            <w:vAlign w:val="center"/>
          </w:tcPr>
          <w:p w:rsidR="005158C1" w:rsidRPr="005158C1" w:rsidRDefault="005158C1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5158C1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650 086</w:t>
            </w:r>
          </w:p>
        </w:tc>
        <w:tc>
          <w:tcPr>
            <w:tcW w:w="1134" w:type="dxa"/>
            <w:vAlign w:val="center"/>
          </w:tcPr>
          <w:p w:rsidR="005158C1" w:rsidRPr="005158C1" w:rsidRDefault="005158C1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5158C1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690 643</w:t>
            </w:r>
          </w:p>
        </w:tc>
        <w:tc>
          <w:tcPr>
            <w:tcW w:w="1135" w:type="dxa"/>
            <w:vAlign w:val="center"/>
          </w:tcPr>
          <w:p w:rsidR="005158C1" w:rsidRPr="005158C1" w:rsidRDefault="005158C1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5158C1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737 256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671 000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650 086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690 643</w:t>
            </w:r>
          </w:p>
        </w:tc>
        <w:tc>
          <w:tcPr>
            <w:tcW w:w="1135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737 256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Управління культури, туризму та інформації міської ради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19 560 011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25 809 230</w:t>
            </w:r>
          </w:p>
        </w:tc>
        <w:tc>
          <w:tcPr>
            <w:tcW w:w="1134" w:type="dxa"/>
            <w:vAlign w:val="center"/>
          </w:tcPr>
          <w:p w:rsidR="005158C1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 xml:space="preserve">27 941 773 </w:t>
            </w:r>
          </w:p>
        </w:tc>
        <w:tc>
          <w:tcPr>
            <w:tcW w:w="1134" w:type="dxa"/>
            <w:vAlign w:val="center"/>
          </w:tcPr>
          <w:p w:rsidR="005158C1" w:rsidRPr="00806AF5" w:rsidRDefault="005114EE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30 472 087</w:t>
            </w:r>
          </w:p>
        </w:tc>
        <w:tc>
          <w:tcPr>
            <w:tcW w:w="1135" w:type="dxa"/>
            <w:vAlign w:val="center"/>
          </w:tcPr>
          <w:p w:rsidR="005158C1" w:rsidRPr="00806AF5" w:rsidRDefault="005114EE" w:rsidP="000749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31 </w:t>
            </w:r>
            <w:r w:rsidR="0007495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484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 xml:space="preserve"> 721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17 938 230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24 872 319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27 277 825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29 742 710</w:t>
            </w:r>
          </w:p>
        </w:tc>
        <w:tc>
          <w:tcPr>
            <w:tcW w:w="1135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31 725 144</w:t>
            </w:r>
          </w:p>
        </w:tc>
      </w:tr>
      <w:tr w:rsidR="005158C1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5158C1" w:rsidRPr="00806AF5" w:rsidRDefault="005158C1" w:rsidP="00DF6B05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158C1" w:rsidRPr="00806AF5" w:rsidRDefault="005158C1" w:rsidP="00DF6B0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1 621 781</w:t>
            </w:r>
          </w:p>
        </w:tc>
        <w:tc>
          <w:tcPr>
            <w:tcW w:w="1559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936 911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663 948</w:t>
            </w:r>
          </w:p>
        </w:tc>
        <w:tc>
          <w:tcPr>
            <w:tcW w:w="1134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729 377</w:t>
            </w:r>
          </w:p>
        </w:tc>
        <w:tc>
          <w:tcPr>
            <w:tcW w:w="1135" w:type="dxa"/>
            <w:vAlign w:val="center"/>
          </w:tcPr>
          <w:p w:rsidR="005158C1" w:rsidRPr="00806AF5" w:rsidRDefault="005158C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759 577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DF6B0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DF6B05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Фінансове управління міської ради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11 046 592</w:t>
            </w:r>
          </w:p>
        </w:tc>
        <w:tc>
          <w:tcPr>
            <w:tcW w:w="1559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2 265 016</w:t>
            </w:r>
          </w:p>
        </w:tc>
        <w:tc>
          <w:tcPr>
            <w:tcW w:w="1134" w:type="dxa"/>
            <w:vAlign w:val="center"/>
          </w:tcPr>
          <w:p w:rsidR="00A33985" w:rsidRPr="00A33985" w:rsidRDefault="00A33985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A33985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1 737 800</w:t>
            </w:r>
          </w:p>
        </w:tc>
        <w:tc>
          <w:tcPr>
            <w:tcW w:w="1134" w:type="dxa"/>
            <w:vAlign w:val="center"/>
          </w:tcPr>
          <w:p w:rsidR="00A33985" w:rsidRPr="00A33985" w:rsidRDefault="00A33985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A33985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1 900 258</w:t>
            </w:r>
          </w:p>
        </w:tc>
        <w:tc>
          <w:tcPr>
            <w:tcW w:w="1135" w:type="dxa"/>
            <w:vAlign w:val="center"/>
          </w:tcPr>
          <w:p w:rsidR="00A33985" w:rsidRPr="00A33985" w:rsidRDefault="00A33985" w:rsidP="001C43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A33985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2 028 876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DF6B0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DF6B05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3E4D6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10 492 192</w:t>
            </w:r>
          </w:p>
        </w:tc>
        <w:tc>
          <w:tcPr>
            <w:tcW w:w="1559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1 550 816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1 737 800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1 900 258</w:t>
            </w:r>
          </w:p>
        </w:tc>
        <w:tc>
          <w:tcPr>
            <w:tcW w:w="1135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2 028 876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DF6B05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DF6B0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554 400</w:t>
            </w:r>
          </w:p>
        </w:tc>
        <w:tc>
          <w:tcPr>
            <w:tcW w:w="1559" w:type="dxa"/>
            <w:vAlign w:val="center"/>
          </w:tcPr>
          <w:p w:rsidR="00A33985" w:rsidRPr="003E4D6F" w:rsidRDefault="00A33985" w:rsidP="0058281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714 200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A33985" w:rsidRPr="003E4D6F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b/>
                <w:noProof/>
                <w:sz w:val="24"/>
                <w:szCs w:val="24"/>
                <w:shd w:val="clear" w:color="auto" w:fill="FFFFFF"/>
                <w:lang w:val="uk-UA"/>
              </w:rPr>
              <w:t>УСЬОГО, у тому числі: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248 694 170</w:t>
            </w:r>
          </w:p>
        </w:tc>
        <w:tc>
          <w:tcPr>
            <w:tcW w:w="1559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290 247 851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288 653 018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314 473 376</w:t>
            </w:r>
          </w:p>
        </w:tc>
        <w:tc>
          <w:tcPr>
            <w:tcW w:w="1135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336 847 971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AB0D2B">
            <w:pPr>
              <w:spacing w:after="0" w:line="240" w:lineRule="auto"/>
              <w:ind w:right="25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231 349 901</w:t>
            </w:r>
          </w:p>
        </w:tc>
        <w:tc>
          <w:tcPr>
            <w:tcW w:w="1559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271 905 372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283 009 752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308 457 752</w:t>
            </w:r>
          </w:p>
        </w:tc>
        <w:tc>
          <w:tcPr>
            <w:tcW w:w="1135" w:type="dxa"/>
            <w:vAlign w:val="center"/>
          </w:tcPr>
          <w:p w:rsidR="00A33985" w:rsidRPr="00806AF5" w:rsidRDefault="00A33985" w:rsidP="008B6C7E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330 502 452</w:t>
            </w:r>
          </w:p>
        </w:tc>
      </w:tr>
      <w:tr w:rsidR="00A33985" w:rsidRPr="00E7409B" w:rsidTr="00AB0D2B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806AF5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33985" w:rsidRPr="00806AF5" w:rsidRDefault="00A33985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806AF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17 344 269</w:t>
            </w:r>
          </w:p>
        </w:tc>
        <w:tc>
          <w:tcPr>
            <w:tcW w:w="1559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18 342 479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5 643 266</w:t>
            </w:r>
          </w:p>
        </w:tc>
        <w:tc>
          <w:tcPr>
            <w:tcW w:w="1134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6 015 624</w:t>
            </w:r>
          </w:p>
        </w:tc>
        <w:tc>
          <w:tcPr>
            <w:tcW w:w="1135" w:type="dxa"/>
            <w:vAlign w:val="center"/>
          </w:tcPr>
          <w:p w:rsidR="00A33985" w:rsidRPr="00806AF5" w:rsidRDefault="00A33985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uk-UA"/>
              </w:rPr>
              <w:t>6 345 519</w:t>
            </w:r>
          </w:p>
        </w:tc>
      </w:tr>
    </w:tbl>
    <w:p w:rsidR="001D160A" w:rsidRPr="00172A3C" w:rsidRDefault="001D160A" w:rsidP="001D160A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CC65C7" w:rsidRDefault="00CC65C7" w:rsidP="00806AF5">
      <w:pPr>
        <w:spacing w:after="0" w:line="240" w:lineRule="auto"/>
        <w:jc w:val="both"/>
      </w:pPr>
    </w:p>
    <w:sectPr w:rsidR="00CC65C7" w:rsidSect="00F91AAF"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90" w:rsidRDefault="00D81990" w:rsidP="00CC65C7">
      <w:pPr>
        <w:spacing w:after="0" w:line="240" w:lineRule="auto"/>
      </w:pPr>
      <w:r>
        <w:separator/>
      </w:r>
    </w:p>
  </w:endnote>
  <w:endnote w:type="continuationSeparator" w:id="0">
    <w:p w:rsidR="00D81990" w:rsidRDefault="00D81990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90" w:rsidRDefault="00D81990" w:rsidP="00CC65C7">
      <w:pPr>
        <w:spacing w:after="0" w:line="240" w:lineRule="auto"/>
      </w:pPr>
      <w:r>
        <w:separator/>
      </w:r>
    </w:p>
  </w:footnote>
  <w:footnote w:type="continuationSeparator" w:id="0">
    <w:p w:rsidR="00D81990" w:rsidRDefault="00D81990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160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27B0E"/>
    <w:multiLevelType w:val="hybridMultilevel"/>
    <w:tmpl w:val="BF8E5E86"/>
    <w:lvl w:ilvl="0" w:tplc="7D72E07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02FE9"/>
    <w:rsid w:val="00035CE8"/>
    <w:rsid w:val="0007495A"/>
    <w:rsid w:val="000A0D46"/>
    <w:rsid w:val="000A7D4B"/>
    <w:rsid w:val="001D160A"/>
    <w:rsid w:val="00237EFB"/>
    <w:rsid w:val="002C7B4D"/>
    <w:rsid w:val="0036161A"/>
    <w:rsid w:val="0036483E"/>
    <w:rsid w:val="003E20DE"/>
    <w:rsid w:val="003E4D6F"/>
    <w:rsid w:val="003F7F1B"/>
    <w:rsid w:val="005114EE"/>
    <w:rsid w:val="005158C1"/>
    <w:rsid w:val="00582814"/>
    <w:rsid w:val="00634C74"/>
    <w:rsid w:val="006D3604"/>
    <w:rsid w:val="006F2B31"/>
    <w:rsid w:val="007E123A"/>
    <w:rsid w:val="00806AF5"/>
    <w:rsid w:val="008812FA"/>
    <w:rsid w:val="008B6C7E"/>
    <w:rsid w:val="00A33985"/>
    <w:rsid w:val="00AD0F5D"/>
    <w:rsid w:val="00AD4F24"/>
    <w:rsid w:val="00C30A50"/>
    <w:rsid w:val="00C76CE0"/>
    <w:rsid w:val="00CC65C7"/>
    <w:rsid w:val="00D069B7"/>
    <w:rsid w:val="00D572DF"/>
    <w:rsid w:val="00D81990"/>
    <w:rsid w:val="00E50C6D"/>
    <w:rsid w:val="00E97619"/>
    <w:rsid w:val="00EB5E94"/>
    <w:rsid w:val="00F3480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B0B09-842B-4AFF-BD64-E6D1EDA7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002F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1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160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24</cp:revision>
  <cp:lastPrinted>2021-08-30T11:19:00Z</cp:lastPrinted>
  <dcterms:created xsi:type="dcterms:W3CDTF">2021-04-29T17:51:00Z</dcterms:created>
  <dcterms:modified xsi:type="dcterms:W3CDTF">2021-08-30T11:19:00Z</dcterms:modified>
</cp:coreProperties>
</file>